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5390" w:type="dxa"/>
        <w:tblInd w:w="-431" w:type="dxa"/>
        <w:tblLook w:val="04A0" w:firstRow="1" w:lastRow="0" w:firstColumn="1" w:lastColumn="0" w:noHBand="0" w:noVBand="1"/>
      </w:tblPr>
      <w:tblGrid>
        <w:gridCol w:w="1844"/>
        <w:gridCol w:w="850"/>
        <w:gridCol w:w="851"/>
        <w:gridCol w:w="850"/>
        <w:gridCol w:w="709"/>
        <w:gridCol w:w="567"/>
        <w:gridCol w:w="709"/>
        <w:gridCol w:w="567"/>
        <w:gridCol w:w="709"/>
        <w:gridCol w:w="567"/>
        <w:gridCol w:w="567"/>
        <w:gridCol w:w="567"/>
        <w:gridCol w:w="567"/>
        <w:gridCol w:w="850"/>
        <w:gridCol w:w="992"/>
        <w:gridCol w:w="851"/>
        <w:gridCol w:w="567"/>
        <w:gridCol w:w="709"/>
        <w:gridCol w:w="708"/>
        <w:gridCol w:w="781"/>
        <w:gridCol w:w="8"/>
      </w:tblGrid>
      <w:tr w:rsidR="00421D14" w14:paraId="25BECD9F" w14:textId="77777777" w:rsidTr="00421D14">
        <w:tc>
          <w:tcPr>
            <w:tcW w:w="1844" w:type="dxa"/>
          </w:tcPr>
          <w:p w14:paraId="2A848EC9" w14:textId="77777777" w:rsidR="00421D14" w:rsidRDefault="00421D1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3827" w:type="dxa"/>
            <w:gridSpan w:val="5"/>
          </w:tcPr>
          <w:p w14:paraId="158CD1CA" w14:textId="76CDCF1A" w:rsidR="00421D14" w:rsidRDefault="00421D14" w:rsidP="00CF5120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ÜRÜN ADI</w:t>
            </w:r>
          </w:p>
        </w:tc>
        <w:tc>
          <w:tcPr>
            <w:tcW w:w="1985" w:type="dxa"/>
            <w:gridSpan w:val="3"/>
          </w:tcPr>
          <w:p w14:paraId="5F1F7994" w14:textId="2E1933FF" w:rsidR="00421D14" w:rsidRDefault="00421D14" w:rsidP="00CF5120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TEKRAR ISITMA</w:t>
            </w:r>
          </w:p>
        </w:tc>
        <w:tc>
          <w:tcPr>
            <w:tcW w:w="3118" w:type="dxa"/>
            <w:gridSpan w:val="5"/>
          </w:tcPr>
          <w:p w14:paraId="04FAFEEB" w14:textId="6330B1C1" w:rsidR="00421D14" w:rsidRDefault="00421D14" w:rsidP="00CF5120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DUYUSAL KONTROL</w:t>
            </w:r>
          </w:p>
        </w:tc>
        <w:tc>
          <w:tcPr>
            <w:tcW w:w="1843" w:type="dxa"/>
            <w:gridSpan w:val="2"/>
          </w:tcPr>
          <w:p w14:paraId="52F3EEF7" w14:textId="00590536" w:rsidR="00421D14" w:rsidRDefault="00421D14" w:rsidP="00CF5120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ŞAHİT NUMUNE</w:t>
            </w:r>
          </w:p>
        </w:tc>
        <w:tc>
          <w:tcPr>
            <w:tcW w:w="2773" w:type="dxa"/>
            <w:gridSpan w:val="5"/>
          </w:tcPr>
          <w:p w14:paraId="4B49DA9D" w14:textId="0488E22D" w:rsidR="00421D14" w:rsidRDefault="00421D14" w:rsidP="00CF5120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DEZENFEKTE</w:t>
            </w:r>
          </w:p>
        </w:tc>
      </w:tr>
      <w:tr w:rsidR="00421D14" w14:paraId="23D8FADA" w14:textId="77777777" w:rsidTr="00421D14">
        <w:trPr>
          <w:gridAfter w:val="1"/>
          <w:wAfter w:w="8" w:type="dxa"/>
          <w:cantSplit/>
          <w:trHeight w:val="1709"/>
        </w:trPr>
        <w:tc>
          <w:tcPr>
            <w:tcW w:w="1844" w:type="dxa"/>
            <w:textDirection w:val="btLr"/>
          </w:tcPr>
          <w:p w14:paraId="23E31B37" w14:textId="6AE01FE6" w:rsidR="00421D14" w:rsidRDefault="00421D14" w:rsidP="00421D14">
            <w:pPr>
              <w:ind w:left="113" w:right="113" w:firstLine="0"/>
              <w:rPr>
                <w:b/>
                <w:bCs/>
              </w:rPr>
            </w:pPr>
            <w:r>
              <w:rPr>
                <w:b/>
                <w:bCs/>
              </w:rPr>
              <w:t>ÜRÜN ADI</w:t>
            </w:r>
          </w:p>
        </w:tc>
        <w:tc>
          <w:tcPr>
            <w:tcW w:w="850" w:type="dxa"/>
            <w:textDirection w:val="btLr"/>
          </w:tcPr>
          <w:p w14:paraId="5A97C746" w14:textId="044B6E5D" w:rsidR="00421D14" w:rsidRDefault="00421D14" w:rsidP="00CB016D">
            <w:pPr>
              <w:ind w:left="113" w:right="113" w:firstLine="0"/>
              <w:rPr>
                <w:b/>
                <w:bCs/>
              </w:rPr>
            </w:pPr>
            <w:r>
              <w:rPr>
                <w:b/>
                <w:bCs/>
              </w:rPr>
              <w:t>Pişirme Sıcaklığı</w:t>
            </w:r>
          </w:p>
        </w:tc>
        <w:tc>
          <w:tcPr>
            <w:tcW w:w="851" w:type="dxa"/>
            <w:textDirection w:val="btLr"/>
          </w:tcPr>
          <w:p w14:paraId="0BC4AE69" w14:textId="797CCA3E" w:rsidR="00421D14" w:rsidRDefault="00421D14" w:rsidP="00CB016D">
            <w:pPr>
              <w:ind w:left="113" w:right="113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Kabul Sıcaklığı </w:t>
            </w:r>
          </w:p>
        </w:tc>
        <w:tc>
          <w:tcPr>
            <w:tcW w:w="850" w:type="dxa"/>
            <w:textDirection w:val="btLr"/>
          </w:tcPr>
          <w:p w14:paraId="1363ADCA" w14:textId="3CB63EEE" w:rsidR="00421D14" w:rsidRDefault="00421D14" w:rsidP="00CB016D">
            <w:pPr>
              <w:ind w:left="113" w:right="113" w:firstLine="0"/>
              <w:rPr>
                <w:b/>
                <w:bCs/>
              </w:rPr>
            </w:pPr>
            <w:r>
              <w:rPr>
                <w:b/>
                <w:bCs/>
              </w:rPr>
              <w:t>Servis Sıcaklığı</w:t>
            </w:r>
          </w:p>
        </w:tc>
        <w:tc>
          <w:tcPr>
            <w:tcW w:w="709" w:type="dxa"/>
            <w:textDirection w:val="btLr"/>
          </w:tcPr>
          <w:p w14:paraId="720EE856" w14:textId="67FABA4F" w:rsidR="00421D14" w:rsidRDefault="00421D14" w:rsidP="00CB016D">
            <w:pPr>
              <w:ind w:left="113" w:right="113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Servis Ünitesi Sıcaklığı </w:t>
            </w:r>
          </w:p>
        </w:tc>
        <w:tc>
          <w:tcPr>
            <w:tcW w:w="567" w:type="dxa"/>
            <w:textDirection w:val="btLr"/>
          </w:tcPr>
          <w:p w14:paraId="40F40FCC" w14:textId="21F7F1CB" w:rsidR="00421D14" w:rsidRDefault="00421D14" w:rsidP="00CB016D">
            <w:pPr>
              <w:ind w:left="113" w:right="113" w:firstLine="0"/>
              <w:rPr>
                <w:b/>
                <w:bCs/>
              </w:rPr>
            </w:pPr>
            <w:r>
              <w:rPr>
                <w:b/>
                <w:bCs/>
              </w:rPr>
              <w:t>Kontrol Eden</w:t>
            </w:r>
          </w:p>
        </w:tc>
        <w:tc>
          <w:tcPr>
            <w:tcW w:w="709" w:type="dxa"/>
            <w:textDirection w:val="btLr"/>
          </w:tcPr>
          <w:p w14:paraId="6E0ED5F4" w14:textId="2C5050B2" w:rsidR="00421D14" w:rsidRDefault="00421D14" w:rsidP="00CB016D">
            <w:pPr>
              <w:ind w:left="113" w:right="113" w:firstLine="0"/>
              <w:rPr>
                <w:b/>
                <w:bCs/>
              </w:rPr>
            </w:pPr>
            <w:r>
              <w:rPr>
                <w:b/>
                <w:bCs/>
              </w:rPr>
              <w:t>Süre</w:t>
            </w:r>
          </w:p>
        </w:tc>
        <w:tc>
          <w:tcPr>
            <w:tcW w:w="567" w:type="dxa"/>
            <w:textDirection w:val="btLr"/>
          </w:tcPr>
          <w:p w14:paraId="4A32F178" w14:textId="5F543842" w:rsidR="00421D14" w:rsidRDefault="00421D14" w:rsidP="00CB016D">
            <w:pPr>
              <w:ind w:left="113" w:right="113" w:firstLine="0"/>
              <w:rPr>
                <w:b/>
                <w:bCs/>
              </w:rPr>
            </w:pPr>
            <w:r>
              <w:rPr>
                <w:b/>
                <w:bCs/>
              </w:rPr>
              <w:t>Sıcaklık</w:t>
            </w:r>
          </w:p>
        </w:tc>
        <w:tc>
          <w:tcPr>
            <w:tcW w:w="709" w:type="dxa"/>
            <w:textDirection w:val="btLr"/>
          </w:tcPr>
          <w:p w14:paraId="1F665DF0" w14:textId="49BF42F4" w:rsidR="00421D14" w:rsidRDefault="00421D14" w:rsidP="00CB016D">
            <w:pPr>
              <w:ind w:left="113" w:right="113" w:firstLine="0"/>
              <w:rPr>
                <w:b/>
                <w:bCs/>
              </w:rPr>
            </w:pPr>
            <w:r>
              <w:rPr>
                <w:b/>
                <w:bCs/>
              </w:rPr>
              <w:t>Kontrol Eden</w:t>
            </w:r>
          </w:p>
        </w:tc>
        <w:tc>
          <w:tcPr>
            <w:tcW w:w="567" w:type="dxa"/>
            <w:textDirection w:val="btLr"/>
          </w:tcPr>
          <w:p w14:paraId="352E95C2" w14:textId="7AF643AA" w:rsidR="00421D14" w:rsidRDefault="00421D14" w:rsidP="00CB016D">
            <w:pPr>
              <w:ind w:left="113" w:right="113" w:firstLine="0"/>
              <w:rPr>
                <w:b/>
                <w:bCs/>
              </w:rPr>
            </w:pPr>
            <w:r>
              <w:rPr>
                <w:b/>
                <w:bCs/>
              </w:rPr>
              <w:t>Miktar</w:t>
            </w:r>
          </w:p>
        </w:tc>
        <w:tc>
          <w:tcPr>
            <w:tcW w:w="567" w:type="dxa"/>
            <w:textDirection w:val="btLr"/>
          </w:tcPr>
          <w:p w14:paraId="5733F796" w14:textId="6EE780FE" w:rsidR="00421D14" w:rsidRDefault="00421D14" w:rsidP="00CB016D">
            <w:pPr>
              <w:ind w:left="113" w:right="113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Tat </w:t>
            </w:r>
          </w:p>
        </w:tc>
        <w:tc>
          <w:tcPr>
            <w:tcW w:w="567" w:type="dxa"/>
            <w:textDirection w:val="btLr"/>
          </w:tcPr>
          <w:p w14:paraId="7FAE1399" w14:textId="7FFD6BDA" w:rsidR="00421D14" w:rsidRDefault="00421D14" w:rsidP="00CB016D">
            <w:pPr>
              <w:ind w:left="113" w:right="113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Koku </w:t>
            </w:r>
          </w:p>
        </w:tc>
        <w:tc>
          <w:tcPr>
            <w:tcW w:w="567" w:type="dxa"/>
            <w:textDirection w:val="btLr"/>
          </w:tcPr>
          <w:p w14:paraId="5432DA2E" w14:textId="1F862938" w:rsidR="00421D14" w:rsidRDefault="00421D14" w:rsidP="00CB016D">
            <w:pPr>
              <w:ind w:left="113" w:right="113" w:firstLine="0"/>
              <w:rPr>
                <w:b/>
                <w:bCs/>
              </w:rPr>
            </w:pPr>
            <w:r>
              <w:rPr>
                <w:b/>
                <w:bCs/>
              </w:rPr>
              <w:t>Görünüm</w:t>
            </w:r>
          </w:p>
        </w:tc>
        <w:tc>
          <w:tcPr>
            <w:tcW w:w="850" w:type="dxa"/>
            <w:textDirection w:val="btLr"/>
          </w:tcPr>
          <w:p w14:paraId="3DE8EB75" w14:textId="6D67E8AD" w:rsidR="00421D14" w:rsidRDefault="00421D14" w:rsidP="00CB016D">
            <w:pPr>
              <w:ind w:left="113" w:right="113" w:firstLine="0"/>
              <w:rPr>
                <w:b/>
                <w:bCs/>
              </w:rPr>
            </w:pPr>
            <w:r>
              <w:rPr>
                <w:b/>
                <w:bCs/>
              </w:rPr>
              <w:t>Kontrol Eden</w:t>
            </w:r>
          </w:p>
        </w:tc>
        <w:tc>
          <w:tcPr>
            <w:tcW w:w="992" w:type="dxa"/>
            <w:textDirection w:val="btLr"/>
          </w:tcPr>
          <w:p w14:paraId="2B9DABB1" w14:textId="1D07B260" w:rsidR="00421D14" w:rsidRDefault="00421D14" w:rsidP="00CB016D">
            <w:pPr>
              <w:ind w:left="113" w:right="113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Muhafaza Edildiği Dolap Derecesi </w:t>
            </w:r>
          </w:p>
        </w:tc>
        <w:tc>
          <w:tcPr>
            <w:tcW w:w="851" w:type="dxa"/>
            <w:textDirection w:val="btLr"/>
          </w:tcPr>
          <w:p w14:paraId="5AD06404" w14:textId="65BDBFD5" w:rsidR="00421D14" w:rsidRDefault="00421D14" w:rsidP="00CB016D">
            <w:pPr>
              <w:ind w:left="113" w:right="113" w:firstLine="0"/>
              <w:rPr>
                <w:b/>
                <w:bCs/>
              </w:rPr>
            </w:pPr>
            <w:r>
              <w:rPr>
                <w:b/>
                <w:bCs/>
              </w:rPr>
              <w:t>Numuneyi Alan</w:t>
            </w:r>
          </w:p>
        </w:tc>
        <w:tc>
          <w:tcPr>
            <w:tcW w:w="567" w:type="dxa"/>
            <w:textDirection w:val="btLr"/>
          </w:tcPr>
          <w:p w14:paraId="0799C892" w14:textId="2251F0A7" w:rsidR="00421D14" w:rsidRDefault="00421D14" w:rsidP="00CB016D">
            <w:pPr>
              <w:ind w:left="113" w:right="113" w:firstLine="0"/>
              <w:rPr>
                <w:b/>
                <w:bCs/>
              </w:rPr>
            </w:pPr>
            <w:r>
              <w:rPr>
                <w:b/>
                <w:bCs/>
              </w:rPr>
              <w:t>Klor Miktarı</w:t>
            </w:r>
          </w:p>
        </w:tc>
        <w:tc>
          <w:tcPr>
            <w:tcW w:w="709" w:type="dxa"/>
            <w:textDirection w:val="btLr"/>
          </w:tcPr>
          <w:p w14:paraId="31B037B8" w14:textId="4DFCB2AB" w:rsidR="00421D14" w:rsidRDefault="00421D14" w:rsidP="00CB016D">
            <w:pPr>
              <w:ind w:left="113" w:right="113" w:firstLine="0"/>
              <w:rPr>
                <w:b/>
                <w:bCs/>
              </w:rPr>
            </w:pPr>
            <w:r>
              <w:rPr>
                <w:b/>
                <w:bCs/>
              </w:rPr>
              <w:t>Bekletme Süresi</w:t>
            </w:r>
          </w:p>
        </w:tc>
        <w:tc>
          <w:tcPr>
            <w:tcW w:w="708" w:type="dxa"/>
            <w:textDirection w:val="btLr"/>
          </w:tcPr>
          <w:p w14:paraId="50566DE7" w14:textId="1107EA18" w:rsidR="00421D14" w:rsidRDefault="00421D14" w:rsidP="00CB016D">
            <w:pPr>
              <w:ind w:left="113" w:right="113" w:firstLine="0"/>
              <w:rPr>
                <w:b/>
                <w:bCs/>
              </w:rPr>
            </w:pPr>
            <w:r>
              <w:rPr>
                <w:b/>
                <w:bCs/>
              </w:rPr>
              <w:t>Durulma Sayısı</w:t>
            </w:r>
          </w:p>
        </w:tc>
        <w:tc>
          <w:tcPr>
            <w:tcW w:w="781" w:type="dxa"/>
            <w:textDirection w:val="btLr"/>
          </w:tcPr>
          <w:p w14:paraId="1EC30B84" w14:textId="4C58C8F0" w:rsidR="00421D14" w:rsidRDefault="00421D14" w:rsidP="00CB016D">
            <w:pPr>
              <w:ind w:left="113" w:right="113" w:firstLine="0"/>
              <w:rPr>
                <w:b/>
                <w:bCs/>
              </w:rPr>
            </w:pPr>
            <w:r>
              <w:rPr>
                <w:b/>
                <w:bCs/>
              </w:rPr>
              <w:t>Klorlamayı Yapan</w:t>
            </w:r>
          </w:p>
        </w:tc>
      </w:tr>
      <w:tr w:rsidR="00421D14" w14:paraId="651F63DF" w14:textId="77777777" w:rsidTr="009A6FE4">
        <w:trPr>
          <w:gridAfter w:val="1"/>
          <w:wAfter w:w="8" w:type="dxa"/>
          <w:trHeight w:val="627"/>
        </w:trPr>
        <w:tc>
          <w:tcPr>
            <w:tcW w:w="1844" w:type="dxa"/>
          </w:tcPr>
          <w:p w14:paraId="561C3132" w14:textId="77777777" w:rsidR="00421D14" w:rsidRDefault="00421D1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850" w:type="dxa"/>
          </w:tcPr>
          <w:p w14:paraId="12982741" w14:textId="77777777" w:rsidR="00421D14" w:rsidRDefault="00421D1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851" w:type="dxa"/>
          </w:tcPr>
          <w:p w14:paraId="7226A527" w14:textId="77777777" w:rsidR="00421D14" w:rsidRDefault="00421D1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850" w:type="dxa"/>
          </w:tcPr>
          <w:p w14:paraId="4F9AC061" w14:textId="77777777" w:rsidR="00421D14" w:rsidRDefault="00421D1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709" w:type="dxa"/>
          </w:tcPr>
          <w:p w14:paraId="7ED322C6" w14:textId="77777777" w:rsidR="00421D14" w:rsidRDefault="00421D1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567" w:type="dxa"/>
          </w:tcPr>
          <w:p w14:paraId="04EA0875" w14:textId="77777777" w:rsidR="00421D14" w:rsidRDefault="00421D1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709" w:type="dxa"/>
          </w:tcPr>
          <w:p w14:paraId="2153342B" w14:textId="77777777" w:rsidR="00421D14" w:rsidRDefault="00421D1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567" w:type="dxa"/>
          </w:tcPr>
          <w:p w14:paraId="100509ED" w14:textId="77777777" w:rsidR="00421D14" w:rsidRDefault="00421D1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709" w:type="dxa"/>
          </w:tcPr>
          <w:p w14:paraId="2C5A7455" w14:textId="77777777" w:rsidR="00421D14" w:rsidRDefault="00421D1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567" w:type="dxa"/>
          </w:tcPr>
          <w:p w14:paraId="252DB34D" w14:textId="77777777" w:rsidR="00421D14" w:rsidRDefault="00421D1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567" w:type="dxa"/>
          </w:tcPr>
          <w:p w14:paraId="65446351" w14:textId="77777777" w:rsidR="00421D14" w:rsidRDefault="00421D1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567" w:type="dxa"/>
          </w:tcPr>
          <w:p w14:paraId="0BA30C2C" w14:textId="77777777" w:rsidR="00421D14" w:rsidRDefault="00421D1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567" w:type="dxa"/>
          </w:tcPr>
          <w:p w14:paraId="09169D20" w14:textId="77777777" w:rsidR="00421D14" w:rsidRDefault="00421D1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850" w:type="dxa"/>
          </w:tcPr>
          <w:p w14:paraId="43967D63" w14:textId="77777777" w:rsidR="00421D14" w:rsidRDefault="00421D1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992" w:type="dxa"/>
          </w:tcPr>
          <w:p w14:paraId="7F55119B" w14:textId="77777777" w:rsidR="00421D14" w:rsidRDefault="00421D1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851" w:type="dxa"/>
          </w:tcPr>
          <w:p w14:paraId="7D9174EB" w14:textId="77777777" w:rsidR="00421D14" w:rsidRDefault="00421D1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567" w:type="dxa"/>
          </w:tcPr>
          <w:p w14:paraId="503F6743" w14:textId="77777777" w:rsidR="00421D14" w:rsidRDefault="00421D1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709" w:type="dxa"/>
          </w:tcPr>
          <w:p w14:paraId="2B6953FA" w14:textId="77777777" w:rsidR="00421D14" w:rsidRDefault="00421D1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708" w:type="dxa"/>
          </w:tcPr>
          <w:p w14:paraId="02C7611C" w14:textId="77777777" w:rsidR="00421D14" w:rsidRDefault="00421D1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781" w:type="dxa"/>
          </w:tcPr>
          <w:p w14:paraId="35E526FF" w14:textId="77777777" w:rsidR="00421D14" w:rsidRDefault="00421D14" w:rsidP="00CF5120">
            <w:pPr>
              <w:ind w:firstLine="0"/>
              <w:rPr>
                <w:b/>
                <w:bCs/>
              </w:rPr>
            </w:pPr>
          </w:p>
        </w:tc>
      </w:tr>
      <w:tr w:rsidR="009A6FE4" w14:paraId="68752071" w14:textId="77777777" w:rsidTr="009A6FE4">
        <w:trPr>
          <w:gridAfter w:val="1"/>
          <w:wAfter w:w="8" w:type="dxa"/>
          <w:trHeight w:val="550"/>
        </w:trPr>
        <w:tc>
          <w:tcPr>
            <w:tcW w:w="1844" w:type="dxa"/>
          </w:tcPr>
          <w:p w14:paraId="72EDC1B6" w14:textId="77777777" w:rsidR="009A6FE4" w:rsidRDefault="009A6FE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850" w:type="dxa"/>
          </w:tcPr>
          <w:p w14:paraId="262D5409" w14:textId="77777777" w:rsidR="009A6FE4" w:rsidRDefault="009A6FE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851" w:type="dxa"/>
          </w:tcPr>
          <w:p w14:paraId="33FDACEB" w14:textId="77777777" w:rsidR="009A6FE4" w:rsidRDefault="009A6FE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850" w:type="dxa"/>
          </w:tcPr>
          <w:p w14:paraId="25DF906F" w14:textId="77777777" w:rsidR="009A6FE4" w:rsidRDefault="009A6FE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709" w:type="dxa"/>
          </w:tcPr>
          <w:p w14:paraId="0CB4BCBB" w14:textId="77777777" w:rsidR="009A6FE4" w:rsidRDefault="009A6FE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567" w:type="dxa"/>
          </w:tcPr>
          <w:p w14:paraId="0CB91393" w14:textId="77777777" w:rsidR="009A6FE4" w:rsidRDefault="009A6FE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709" w:type="dxa"/>
          </w:tcPr>
          <w:p w14:paraId="3330A660" w14:textId="77777777" w:rsidR="009A6FE4" w:rsidRDefault="009A6FE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567" w:type="dxa"/>
          </w:tcPr>
          <w:p w14:paraId="6C6B7EA6" w14:textId="77777777" w:rsidR="009A6FE4" w:rsidRDefault="009A6FE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709" w:type="dxa"/>
          </w:tcPr>
          <w:p w14:paraId="72E694F9" w14:textId="77777777" w:rsidR="009A6FE4" w:rsidRDefault="009A6FE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567" w:type="dxa"/>
          </w:tcPr>
          <w:p w14:paraId="12EDF93D" w14:textId="77777777" w:rsidR="009A6FE4" w:rsidRDefault="009A6FE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567" w:type="dxa"/>
          </w:tcPr>
          <w:p w14:paraId="4E7F5879" w14:textId="77777777" w:rsidR="009A6FE4" w:rsidRDefault="009A6FE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567" w:type="dxa"/>
          </w:tcPr>
          <w:p w14:paraId="06720675" w14:textId="77777777" w:rsidR="009A6FE4" w:rsidRDefault="009A6FE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567" w:type="dxa"/>
          </w:tcPr>
          <w:p w14:paraId="5F6E6A94" w14:textId="77777777" w:rsidR="009A6FE4" w:rsidRDefault="009A6FE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850" w:type="dxa"/>
          </w:tcPr>
          <w:p w14:paraId="29FB92D3" w14:textId="77777777" w:rsidR="009A6FE4" w:rsidRDefault="009A6FE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992" w:type="dxa"/>
          </w:tcPr>
          <w:p w14:paraId="333C6113" w14:textId="77777777" w:rsidR="009A6FE4" w:rsidRDefault="009A6FE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851" w:type="dxa"/>
          </w:tcPr>
          <w:p w14:paraId="2E64E720" w14:textId="77777777" w:rsidR="009A6FE4" w:rsidRDefault="009A6FE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567" w:type="dxa"/>
          </w:tcPr>
          <w:p w14:paraId="70038C91" w14:textId="77777777" w:rsidR="009A6FE4" w:rsidRDefault="009A6FE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709" w:type="dxa"/>
          </w:tcPr>
          <w:p w14:paraId="53347DA0" w14:textId="77777777" w:rsidR="009A6FE4" w:rsidRDefault="009A6FE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708" w:type="dxa"/>
          </w:tcPr>
          <w:p w14:paraId="1FC45325" w14:textId="77777777" w:rsidR="009A6FE4" w:rsidRDefault="009A6FE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781" w:type="dxa"/>
          </w:tcPr>
          <w:p w14:paraId="49B67B1F" w14:textId="77777777" w:rsidR="009A6FE4" w:rsidRDefault="009A6FE4" w:rsidP="00CF5120">
            <w:pPr>
              <w:ind w:firstLine="0"/>
              <w:rPr>
                <w:b/>
                <w:bCs/>
              </w:rPr>
            </w:pPr>
          </w:p>
        </w:tc>
      </w:tr>
      <w:tr w:rsidR="00304384" w14:paraId="486FBE4B" w14:textId="77777777" w:rsidTr="009A6FE4">
        <w:trPr>
          <w:gridAfter w:val="1"/>
          <w:wAfter w:w="8" w:type="dxa"/>
          <w:trHeight w:val="559"/>
        </w:trPr>
        <w:tc>
          <w:tcPr>
            <w:tcW w:w="1844" w:type="dxa"/>
          </w:tcPr>
          <w:p w14:paraId="55016224" w14:textId="77777777" w:rsidR="00304384" w:rsidRDefault="0030438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850" w:type="dxa"/>
          </w:tcPr>
          <w:p w14:paraId="311ED027" w14:textId="77777777" w:rsidR="00304384" w:rsidRDefault="0030438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851" w:type="dxa"/>
          </w:tcPr>
          <w:p w14:paraId="0624302E" w14:textId="77777777" w:rsidR="00304384" w:rsidRDefault="0030438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850" w:type="dxa"/>
          </w:tcPr>
          <w:p w14:paraId="3558F72E" w14:textId="77777777" w:rsidR="00304384" w:rsidRDefault="0030438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709" w:type="dxa"/>
          </w:tcPr>
          <w:p w14:paraId="310F6878" w14:textId="77777777" w:rsidR="00304384" w:rsidRDefault="0030438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567" w:type="dxa"/>
          </w:tcPr>
          <w:p w14:paraId="37278562" w14:textId="77777777" w:rsidR="00304384" w:rsidRDefault="0030438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709" w:type="dxa"/>
          </w:tcPr>
          <w:p w14:paraId="0234C684" w14:textId="77777777" w:rsidR="00304384" w:rsidRDefault="0030438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567" w:type="dxa"/>
          </w:tcPr>
          <w:p w14:paraId="3DB05520" w14:textId="77777777" w:rsidR="00304384" w:rsidRDefault="0030438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709" w:type="dxa"/>
          </w:tcPr>
          <w:p w14:paraId="30BE75AF" w14:textId="77777777" w:rsidR="00304384" w:rsidRDefault="0030438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567" w:type="dxa"/>
          </w:tcPr>
          <w:p w14:paraId="15B588E1" w14:textId="77777777" w:rsidR="00304384" w:rsidRDefault="0030438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567" w:type="dxa"/>
          </w:tcPr>
          <w:p w14:paraId="7050CC18" w14:textId="77777777" w:rsidR="00304384" w:rsidRDefault="0030438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567" w:type="dxa"/>
          </w:tcPr>
          <w:p w14:paraId="66B2A2F0" w14:textId="77777777" w:rsidR="00304384" w:rsidRDefault="0030438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567" w:type="dxa"/>
          </w:tcPr>
          <w:p w14:paraId="6E21B284" w14:textId="77777777" w:rsidR="00304384" w:rsidRDefault="0030438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850" w:type="dxa"/>
          </w:tcPr>
          <w:p w14:paraId="1DCA7049" w14:textId="77777777" w:rsidR="00304384" w:rsidRDefault="0030438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992" w:type="dxa"/>
          </w:tcPr>
          <w:p w14:paraId="7A425D95" w14:textId="77777777" w:rsidR="00304384" w:rsidRDefault="0030438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851" w:type="dxa"/>
          </w:tcPr>
          <w:p w14:paraId="5F0D1EC1" w14:textId="77777777" w:rsidR="00304384" w:rsidRDefault="0030438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567" w:type="dxa"/>
          </w:tcPr>
          <w:p w14:paraId="1561B53F" w14:textId="77777777" w:rsidR="00304384" w:rsidRDefault="0030438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709" w:type="dxa"/>
          </w:tcPr>
          <w:p w14:paraId="6072F146" w14:textId="77777777" w:rsidR="00304384" w:rsidRDefault="0030438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708" w:type="dxa"/>
          </w:tcPr>
          <w:p w14:paraId="349EFDE5" w14:textId="77777777" w:rsidR="00304384" w:rsidRDefault="0030438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781" w:type="dxa"/>
          </w:tcPr>
          <w:p w14:paraId="527F1082" w14:textId="77777777" w:rsidR="00304384" w:rsidRDefault="00304384" w:rsidP="00CF5120">
            <w:pPr>
              <w:ind w:firstLine="0"/>
              <w:rPr>
                <w:b/>
                <w:bCs/>
              </w:rPr>
            </w:pPr>
          </w:p>
        </w:tc>
      </w:tr>
      <w:tr w:rsidR="00304384" w14:paraId="6DFFCE7F" w14:textId="77777777" w:rsidTr="009A6FE4">
        <w:trPr>
          <w:gridAfter w:val="1"/>
          <w:wAfter w:w="8" w:type="dxa"/>
          <w:trHeight w:val="567"/>
        </w:trPr>
        <w:tc>
          <w:tcPr>
            <w:tcW w:w="1844" w:type="dxa"/>
          </w:tcPr>
          <w:p w14:paraId="1E20BA9F" w14:textId="77777777" w:rsidR="00304384" w:rsidRDefault="0030438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850" w:type="dxa"/>
          </w:tcPr>
          <w:p w14:paraId="68A4224D" w14:textId="77777777" w:rsidR="00304384" w:rsidRDefault="0030438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851" w:type="dxa"/>
          </w:tcPr>
          <w:p w14:paraId="7BC4DB2E" w14:textId="77777777" w:rsidR="00304384" w:rsidRDefault="0030438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850" w:type="dxa"/>
          </w:tcPr>
          <w:p w14:paraId="4A19738A" w14:textId="77777777" w:rsidR="00304384" w:rsidRDefault="0030438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709" w:type="dxa"/>
          </w:tcPr>
          <w:p w14:paraId="4D724A7A" w14:textId="77777777" w:rsidR="00304384" w:rsidRDefault="0030438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567" w:type="dxa"/>
          </w:tcPr>
          <w:p w14:paraId="349FFFE4" w14:textId="77777777" w:rsidR="00304384" w:rsidRDefault="0030438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709" w:type="dxa"/>
          </w:tcPr>
          <w:p w14:paraId="792891EF" w14:textId="77777777" w:rsidR="00304384" w:rsidRDefault="0030438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567" w:type="dxa"/>
          </w:tcPr>
          <w:p w14:paraId="2473824D" w14:textId="77777777" w:rsidR="00304384" w:rsidRDefault="0030438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709" w:type="dxa"/>
          </w:tcPr>
          <w:p w14:paraId="7E5A7CD7" w14:textId="77777777" w:rsidR="00304384" w:rsidRDefault="0030438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567" w:type="dxa"/>
          </w:tcPr>
          <w:p w14:paraId="70743F23" w14:textId="77777777" w:rsidR="00304384" w:rsidRDefault="0030438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567" w:type="dxa"/>
          </w:tcPr>
          <w:p w14:paraId="36A70572" w14:textId="77777777" w:rsidR="00304384" w:rsidRDefault="0030438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567" w:type="dxa"/>
          </w:tcPr>
          <w:p w14:paraId="4088B743" w14:textId="77777777" w:rsidR="00304384" w:rsidRDefault="0030438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567" w:type="dxa"/>
          </w:tcPr>
          <w:p w14:paraId="57EB5ECE" w14:textId="77777777" w:rsidR="00304384" w:rsidRDefault="0030438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850" w:type="dxa"/>
          </w:tcPr>
          <w:p w14:paraId="7BA0DA07" w14:textId="77777777" w:rsidR="00304384" w:rsidRDefault="0030438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992" w:type="dxa"/>
          </w:tcPr>
          <w:p w14:paraId="64D92C89" w14:textId="77777777" w:rsidR="00304384" w:rsidRDefault="0030438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851" w:type="dxa"/>
          </w:tcPr>
          <w:p w14:paraId="7A8E767B" w14:textId="77777777" w:rsidR="00304384" w:rsidRDefault="0030438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567" w:type="dxa"/>
          </w:tcPr>
          <w:p w14:paraId="46645068" w14:textId="77777777" w:rsidR="00304384" w:rsidRDefault="0030438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709" w:type="dxa"/>
          </w:tcPr>
          <w:p w14:paraId="116D8C36" w14:textId="77777777" w:rsidR="00304384" w:rsidRDefault="0030438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708" w:type="dxa"/>
          </w:tcPr>
          <w:p w14:paraId="32A8B2B5" w14:textId="77777777" w:rsidR="00304384" w:rsidRDefault="0030438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781" w:type="dxa"/>
          </w:tcPr>
          <w:p w14:paraId="0CDCA159" w14:textId="77777777" w:rsidR="00304384" w:rsidRDefault="00304384" w:rsidP="00CF5120">
            <w:pPr>
              <w:ind w:firstLine="0"/>
              <w:rPr>
                <w:b/>
                <w:bCs/>
              </w:rPr>
            </w:pPr>
          </w:p>
        </w:tc>
      </w:tr>
      <w:tr w:rsidR="009A6FE4" w14:paraId="39D524AD" w14:textId="77777777" w:rsidTr="00C13C92">
        <w:trPr>
          <w:gridAfter w:val="1"/>
          <w:wAfter w:w="8" w:type="dxa"/>
        </w:trPr>
        <w:tc>
          <w:tcPr>
            <w:tcW w:w="1844" w:type="dxa"/>
          </w:tcPr>
          <w:p w14:paraId="6CEBBBD6" w14:textId="309AC26F" w:rsidR="009A6FE4" w:rsidRDefault="009A6FE4" w:rsidP="00CF5120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Formu Yazan</w:t>
            </w:r>
          </w:p>
        </w:tc>
        <w:tc>
          <w:tcPr>
            <w:tcW w:w="3827" w:type="dxa"/>
            <w:gridSpan w:val="5"/>
          </w:tcPr>
          <w:p w14:paraId="42AFB642" w14:textId="2F8CA726" w:rsidR="009A6FE4" w:rsidRDefault="009A6FE4" w:rsidP="00CF5120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2552" w:type="dxa"/>
            <w:gridSpan w:val="4"/>
          </w:tcPr>
          <w:p w14:paraId="3FADD6C2" w14:textId="5D69B5C5" w:rsidR="009A6FE4" w:rsidRDefault="009A6FE4" w:rsidP="00CF5120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Kontrol Eden:</w:t>
            </w:r>
          </w:p>
        </w:tc>
        <w:tc>
          <w:tcPr>
            <w:tcW w:w="4394" w:type="dxa"/>
            <w:gridSpan w:val="6"/>
          </w:tcPr>
          <w:p w14:paraId="2331415F" w14:textId="6C71CF8F" w:rsidR="009A6FE4" w:rsidRDefault="009A6FE4" w:rsidP="00CF5120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Adı Soyadı:</w:t>
            </w:r>
          </w:p>
        </w:tc>
        <w:tc>
          <w:tcPr>
            <w:tcW w:w="2765" w:type="dxa"/>
            <w:gridSpan w:val="4"/>
          </w:tcPr>
          <w:p w14:paraId="29B4E242" w14:textId="215FF5CF" w:rsidR="009A6FE4" w:rsidRDefault="009A6FE4" w:rsidP="00CF5120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Tarih:</w:t>
            </w:r>
          </w:p>
        </w:tc>
      </w:tr>
      <w:tr w:rsidR="009A6FE4" w14:paraId="036B9B72" w14:textId="77777777" w:rsidTr="00DA5CBE">
        <w:trPr>
          <w:gridAfter w:val="1"/>
          <w:wAfter w:w="8" w:type="dxa"/>
        </w:trPr>
        <w:tc>
          <w:tcPr>
            <w:tcW w:w="1844" w:type="dxa"/>
          </w:tcPr>
          <w:p w14:paraId="21BDB5D6" w14:textId="77777777" w:rsidR="009A6FE4" w:rsidRDefault="009A6FE4" w:rsidP="00CF5120">
            <w:pPr>
              <w:ind w:firstLine="0"/>
              <w:rPr>
                <w:b/>
                <w:bCs/>
              </w:rPr>
            </w:pPr>
          </w:p>
          <w:p w14:paraId="3969CA27" w14:textId="77777777" w:rsidR="009A6FE4" w:rsidRDefault="009A6FE4" w:rsidP="00CF5120">
            <w:pPr>
              <w:ind w:firstLine="0"/>
              <w:rPr>
                <w:b/>
                <w:bCs/>
              </w:rPr>
            </w:pPr>
          </w:p>
          <w:p w14:paraId="189B4340" w14:textId="77777777" w:rsidR="009A6FE4" w:rsidRDefault="009A6FE4" w:rsidP="00CF5120">
            <w:pPr>
              <w:ind w:firstLine="0"/>
              <w:rPr>
                <w:b/>
                <w:bCs/>
              </w:rPr>
            </w:pPr>
          </w:p>
          <w:p w14:paraId="40ECDC1C" w14:textId="2A7D00FA" w:rsidR="009A6FE4" w:rsidRDefault="009A6FE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3827" w:type="dxa"/>
            <w:gridSpan w:val="5"/>
          </w:tcPr>
          <w:p w14:paraId="1C75810A" w14:textId="77777777" w:rsidR="009A6FE4" w:rsidRDefault="009A6FE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985" w:type="dxa"/>
            <w:gridSpan w:val="3"/>
          </w:tcPr>
          <w:p w14:paraId="483AB2A4" w14:textId="77777777" w:rsidR="009A6FE4" w:rsidRDefault="009A6FE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4961" w:type="dxa"/>
            <w:gridSpan w:val="7"/>
          </w:tcPr>
          <w:p w14:paraId="2AF66B60" w14:textId="77777777" w:rsidR="009A6FE4" w:rsidRDefault="009A6FE4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2765" w:type="dxa"/>
            <w:gridSpan w:val="4"/>
          </w:tcPr>
          <w:p w14:paraId="317EE45A" w14:textId="77777777" w:rsidR="009A6FE4" w:rsidRDefault="009A6FE4" w:rsidP="00CF5120">
            <w:pPr>
              <w:ind w:firstLine="0"/>
              <w:rPr>
                <w:b/>
                <w:bCs/>
              </w:rPr>
            </w:pPr>
          </w:p>
        </w:tc>
      </w:tr>
    </w:tbl>
    <w:p w14:paraId="4A5435F0" w14:textId="4875B838" w:rsidR="00EF0B00" w:rsidRDefault="009A6FE4" w:rsidP="009A6FE4">
      <w:pPr>
        <w:spacing w:line="240" w:lineRule="auto"/>
        <w:ind w:firstLine="0"/>
        <w:rPr>
          <w:sz w:val="20"/>
          <w:szCs w:val="20"/>
        </w:rPr>
      </w:pPr>
      <w:r w:rsidRPr="009A6FE4">
        <w:rPr>
          <w:sz w:val="20"/>
          <w:szCs w:val="20"/>
        </w:rPr>
        <w:t xml:space="preserve">Yemek Pişirme Sıc.min.120- 130°C'dir. Sıcak yemek kabul </w:t>
      </w:r>
      <w:proofErr w:type="spellStart"/>
      <w:r w:rsidRPr="009A6FE4">
        <w:rPr>
          <w:sz w:val="20"/>
          <w:szCs w:val="20"/>
        </w:rPr>
        <w:t>sıc.min</w:t>
      </w:r>
      <w:proofErr w:type="spellEnd"/>
      <w:r w:rsidRPr="009A6FE4">
        <w:rPr>
          <w:sz w:val="20"/>
          <w:szCs w:val="20"/>
        </w:rPr>
        <w:t xml:space="preserve">. 65°C.Soğuk yemek kabul </w:t>
      </w:r>
      <w:proofErr w:type="spellStart"/>
      <w:r w:rsidRPr="009A6FE4">
        <w:rPr>
          <w:sz w:val="20"/>
          <w:szCs w:val="20"/>
        </w:rPr>
        <w:t>sıc.max</w:t>
      </w:r>
      <w:proofErr w:type="spellEnd"/>
      <w:r w:rsidRPr="009A6FE4">
        <w:rPr>
          <w:sz w:val="20"/>
          <w:szCs w:val="20"/>
        </w:rPr>
        <w:t>. 10°C'dir.</w:t>
      </w:r>
    </w:p>
    <w:p w14:paraId="67290E5A" w14:textId="6F758D63" w:rsidR="009A6FE4" w:rsidRDefault="009A6FE4" w:rsidP="009A6FE4">
      <w:pPr>
        <w:spacing w:line="240" w:lineRule="auto"/>
        <w:ind w:firstLine="0"/>
        <w:rPr>
          <w:sz w:val="20"/>
          <w:szCs w:val="20"/>
        </w:rPr>
      </w:pPr>
      <w:r w:rsidRPr="009A6FE4">
        <w:rPr>
          <w:sz w:val="20"/>
          <w:szCs w:val="20"/>
        </w:rPr>
        <w:t xml:space="preserve">Benmari sıc.min.85°C olmalıdır. Katı sıcak yemekler min.65°C ve sulu sıcak yemekler min.75°C servis edilmeli. Soğuk yemekler </w:t>
      </w:r>
      <w:proofErr w:type="spellStart"/>
      <w:r w:rsidRPr="009A6FE4">
        <w:rPr>
          <w:sz w:val="20"/>
          <w:szCs w:val="20"/>
        </w:rPr>
        <w:t>max</w:t>
      </w:r>
      <w:proofErr w:type="spellEnd"/>
      <w:r w:rsidRPr="009A6FE4">
        <w:rPr>
          <w:sz w:val="20"/>
          <w:szCs w:val="20"/>
        </w:rPr>
        <w:t>. 10°C servis edilmeli.</w:t>
      </w:r>
    </w:p>
    <w:p w14:paraId="0BBE0D86" w14:textId="777194C7" w:rsidR="009A6FE4" w:rsidRDefault="009A6FE4" w:rsidP="009A6FE4">
      <w:pPr>
        <w:spacing w:line="240" w:lineRule="auto"/>
        <w:ind w:firstLine="0"/>
        <w:rPr>
          <w:sz w:val="20"/>
          <w:szCs w:val="20"/>
        </w:rPr>
      </w:pPr>
      <w:r w:rsidRPr="009A6FE4">
        <w:rPr>
          <w:sz w:val="20"/>
          <w:szCs w:val="20"/>
        </w:rPr>
        <w:t>Soğuk yemeklerin tekrar ısıtılması durumunda yemek içi sıcaklığı min.75°C olmalıdır</w:t>
      </w:r>
      <w:r>
        <w:rPr>
          <w:sz w:val="20"/>
          <w:szCs w:val="20"/>
        </w:rPr>
        <w:t>.</w:t>
      </w:r>
    </w:p>
    <w:p w14:paraId="5B6583D6" w14:textId="609E8A00" w:rsidR="009A6FE4" w:rsidRDefault="009A6FE4" w:rsidP="009A6FE4">
      <w:pPr>
        <w:spacing w:line="240" w:lineRule="auto"/>
        <w:ind w:firstLine="0"/>
        <w:rPr>
          <w:sz w:val="20"/>
          <w:szCs w:val="20"/>
        </w:rPr>
      </w:pPr>
      <w:r w:rsidRPr="009A6FE4">
        <w:rPr>
          <w:sz w:val="20"/>
          <w:szCs w:val="20"/>
        </w:rPr>
        <w:t>1- Ürün olduğu gibi kullanımda 2- Ürün tekrardan işleme tabi tutularak kullanıldı. 3- Alternatif uygulamaya geçildi. 4- Ürün reddedildi, Ürün imha edildi. İmha raporu tutuldu.</w:t>
      </w:r>
    </w:p>
    <w:p w14:paraId="3D210548" w14:textId="57934B5A" w:rsidR="009A6FE4" w:rsidRDefault="009A6FE4" w:rsidP="009A6FE4">
      <w:pPr>
        <w:spacing w:line="240" w:lineRule="auto"/>
        <w:ind w:firstLine="0"/>
        <w:rPr>
          <w:sz w:val="20"/>
          <w:szCs w:val="20"/>
        </w:rPr>
      </w:pPr>
      <w:r w:rsidRPr="009A6FE4">
        <w:rPr>
          <w:sz w:val="20"/>
          <w:szCs w:val="20"/>
        </w:rPr>
        <w:t xml:space="preserve">Şahit numuneleri +4°C </w:t>
      </w:r>
      <w:proofErr w:type="spellStart"/>
      <w:r w:rsidRPr="009A6FE4">
        <w:rPr>
          <w:sz w:val="20"/>
          <w:szCs w:val="20"/>
        </w:rPr>
        <w:t>lik</w:t>
      </w:r>
      <w:proofErr w:type="spellEnd"/>
      <w:r w:rsidRPr="009A6FE4">
        <w:rPr>
          <w:sz w:val="20"/>
          <w:szCs w:val="20"/>
        </w:rPr>
        <w:t xml:space="preserve"> dolapta muhafaza edin.Min.200gr alınız. Numuneler servis başlangıcından 10 dk. sonra alınır.</w:t>
      </w:r>
    </w:p>
    <w:p w14:paraId="48BEA92A" w14:textId="2942B280" w:rsidR="009A6FE4" w:rsidRPr="00EF0B00" w:rsidRDefault="009A6FE4" w:rsidP="009A6FE4">
      <w:pPr>
        <w:spacing w:line="240" w:lineRule="auto"/>
        <w:ind w:firstLine="0"/>
        <w:rPr>
          <w:b/>
          <w:bCs/>
        </w:rPr>
      </w:pPr>
      <w:r w:rsidRPr="009A6FE4">
        <w:rPr>
          <w:sz w:val="20"/>
          <w:szCs w:val="20"/>
        </w:rPr>
        <w:t xml:space="preserve">Klor oranı: 10 </w:t>
      </w:r>
      <w:proofErr w:type="spellStart"/>
      <w:r w:rsidRPr="009A6FE4">
        <w:rPr>
          <w:sz w:val="20"/>
          <w:szCs w:val="20"/>
        </w:rPr>
        <w:t>lt</w:t>
      </w:r>
      <w:proofErr w:type="spellEnd"/>
      <w:r w:rsidRPr="009A6FE4">
        <w:rPr>
          <w:sz w:val="20"/>
          <w:szCs w:val="20"/>
        </w:rPr>
        <w:t xml:space="preserve"> suya + 50 ml</w:t>
      </w:r>
      <w:r>
        <w:rPr>
          <w:sz w:val="20"/>
          <w:szCs w:val="20"/>
        </w:rPr>
        <w:t xml:space="preserve"> Klor </w:t>
      </w:r>
    </w:p>
    <w:sectPr w:rsidR="009A6FE4" w:rsidRPr="00EF0B00" w:rsidSect="00295F19">
      <w:headerReference w:type="default" r:id="rId6"/>
      <w:footerReference w:type="default" r:id="rId7"/>
      <w:pgSz w:w="16838" w:h="11906" w:orient="landscape" w:code="9"/>
      <w:pgMar w:top="1418" w:right="1134" w:bottom="1418" w:left="1134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2A01E" w14:textId="77777777" w:rsidR="004D132F" w:rsidRDefault="004D132F" w:rsidP="00EF0B00">
      <w:pPr>
        <w:spacing w:line="240" w:lineRule="auto"/>
      </w:pPr>
      <w:r>
        <w:separator/>
      </w:r>
    </w:p>
  </w:endnote>
  <w:endnote w:type="continuationSeparator" w:id="0">
    <w:p w14:paraId="5AE057F0" w14:textId="77777777" w:rsidR="004D132F" w:rsidRDefault="004D132F" w:rsidP="00EF0B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BF5F6" w14:textId="77777777" w:rsidR="00D67201" w:rsidRDefault="00D67201" w:rsidP="00D67201">
    <w:pPr>
      <w:pStyle w:val="AltBilgi"/>
      <w:jc w:val="left"/>
    </w:pPr>
  </w:p>
  <w:tbl>
    <w:tblPr>
      <w:tblStyle w:val="TabloKlavuzu"/>
      <w:tblW w:w="15338" w:type="dxa"/>
      <w:tblInd w:w="-459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5112"/>
      <w:gridCol w:w="5113"/>
      <w:gridCol w:w="5113"/>
    </w:tblGrid>
    <w:tr w:rsidR="00D67201" w:rsidRPr="009E3842" w14:paraId="226E37CF" w14:textId="77777777" w:rsidTr="00295F19">
      <w:trPr>
        <w:trHeight w:val="355"/>
      </w:trPr>
      <w:tc>
        <w:tcPr>
          <w:tcW w:w="5112" w:type="dxa"/>
          <w:vAlign w:val="center"/>
        </w:tcPr>
        <w:p w14:paraId="2557C240" w14:textId="77777777" w:rsidR="00D67201" w:rsidRPr="009E3842" w:rsidRDefault="00D67201" w:rsidP="00295F19">
          <w:pPr>
            <w:pStyle w:val="AltBilgi"/>
            <w:jc w:val="center"/>
            <w:rPr>
              <w:b/>
              <w:bCs/>
            </w:rPr>
          </w:pPr>
          <w:bookmarkStart w:id="0" w:name="_Hlk201568633"/>
          <w:r w:rsidRPr="009E3842">
            <w:rPr>
              <w:b/>
              <w:bCs/>
            </w:rPr>
            <w:t>Hazırlayan</w:t>
          </w:r>
        </w:p>
      </w:tc>
      <w:tc>
        <w:tcPr>
          <w:tcW w:w="5113" w:type="dxa"/>
          <w:vAlign w:val="center"/>
        </w:tcPr>
        <w:p w14:paraId="32C3C999" w14:textId="77777777" w:rsidR="00D67201" w:rsidRPr="009E3842" w:rsidRDefault="00D67201" w:rsidP="00295F19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9E3842">
            <w:rPr>
              <w:b/>
              <w:bCs/>
            </w:rPr>
            <w:t>Kontrol Eden</w:t>
          </w:r>
        </w:p>
      </w:tc>
      <w:tc>
        <w:tcPr>
          <w:tcW w:w="5113" w:type="dxa"/>
          <w:vAlign w:val="center"/>
        </w:tcPr>
        <w:p w14:paraId="1C19BCD7" w14:textId="77777777" w:rsidR="00D67201" w:rsidRPr="009E3842" w:rsidRDefault="00D67201" w:rsidP="00295F19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9E3842">
            <w:rPr>
              <w:b/>
              <w:bCs/>
            </w:rPr>
            <w:t>Yayın Onayı</w:t>
          </w:r>
        </w:p>
      </w:tc>
    </w:tr>
    <w:tr w:rsidR="00D67201" w:rsidRPr="009E3842" w14:paraId="5DAF2873" w14:textId="77777777" w:rsidTr="00295F19">
      <w:trPr>
        <w:trHeight w:val="355"/>
      </w:trPr>
      <w:tc>
        <w:tcPr>
          <w:tcW w:w="5112" w:type="dxa"/>
          <w:vAlign w:val="center"/>
        </w:tcPr>
        <w:p w14:paraId="795FC069" w14:textId="03609B68" w:rsidR="00D67201" w:rsidRPr="009E3842" w:rsidRDefault="00D67201" w:rsidP="00295F19">
          <w:pPr>
            <w:pStyle w:val="AltBilgi"/>
            <w:ind w:firstLine="0"/>
            <w:jc w:val="center"/>
          </w:pPr>
          <w:r w:rsidRPr="009E3842">
            <w:t xml:space="preserve">Sağlık, Kültür ve Spor </w:t>
          </w:r>
          <w:r>
            <w:t xml:space="preserve">   </w:t>
          </w:r>
          <w:r w:rsidRPr="009E3842">
            <w:t>Daire Başkanlığı</w:t>
          </w:r>
        </w:p>
      </w:tc>
      <w:tc>
        <w:tcPr>
          <w:tcW w:w="5113" w:type="dxa"/>
          <w:vAlign w:val="center"/>
        </w:tcPr>
        <w:p w14:paraId="69656F88" w14:textId="77777777" w:rsidR="00D67201" w:rsidRPr="009E3842" w:rsidRDefault="00D67201" w:rsidP="00295F19">
          <w:pPr>
            <w:pStyle w:val="AltBilgi"/>
            <w:jc w:val="center"/>
          </w:pPr>
          <w:r w:rsidRPr="009E3842">
            <w:t>Kalite Koordinatörlüğü</w:t>
          </w:r>
        </w:p>
      </w:tc>
      <w:tc>
        <w:tcPr>
          <w:tcW w:w="5113" w:type="dxa"/>
          <w:vAlign w:val="center"/>
        </w:tcPr>
        <w:p w14:paraId="7374AA1E" w14:textId="77777777" w:rsidR="00D67201" w:rsidRPr="009E3842" w:rsidRDefault="00D67201" w:rsidP="00295F19">
          <w:pPr>
            <w:pStyle w:val="AltBilgi"/>
            <w:jc w:val="center"/>
          </w:pPr>
          <w:r w:rsidRPr="009E3842">
            <w:t>Rektör Yardımcısı</w:t>
          </w:r>
        </w:p>
      </w:tc>
    </w:tr>
    <w:bookmarkEnd w:id="0"/>
  </w:tbl>
  <w:p w14:paraId="37F22696" w14:textId="77777777" w:rsidR="00EF0B00" w:rsidRDefault="00EF0B00" w:rsidP="00D67201">
    <w:pPr>
      <w:pStyle w:val="AltBilgi"/>
      <w:ind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DF70A" w14:textId="77777777" w:rsidR="004D132F" w:rsidRDefault="004D132F" w:rsidP="00EF0B00">
      <w:pPr>
        <w:spacing w:line="240" w:lineRule="auto"/>
      </w:pPr>
      <w:r>
        <w:separator/>
      </w:r>
    </w:p>
  </w:footnote>
  <w:footnote w:type="continuationSeparator" w:id="0">
    <w:p w14:paraId="13C0BB24" w14:textId="77777777" w:rsidR="004D132F" w:rsidRDefault="004D132F" w:rsidP="00EF0B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5480" w:type="dxa"/>
      <w:tblInd w:w="-601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8351"/>
      <w:gridCol w:w="1843"/>
      <w:gridCol w:w="2693"/>
    </w:tblGrid>
    <w:tr w:rsidR="00D67201" w:rsidRPr="00D67201" w14:paraId="78BDED1E" w14:textId="77777777" w:rsidTr="00304384">
      <w:trPr>
        <w:trHeight w:val="157"/>
      </w:trPr>
      <w:tc>
        <w:tcPr>
          <w:tcW w:w="2593" w:type="dxa"/>
          <w:vMerge w:val="restart"/>
          <w:vAlign w:val="center"/>
        </w:tcPr>
        <w:p w14:paraId="4566F5CD" w14:textId="77777777" w:rsidR="00D67201" w:rsidRPr="00D67201" w:rsidRDefault="00D67201" w:rsidP="00D67201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sz w:val="32"/>
              <w:szCs w:val="32"/>
            </w:rPr>
          </w:pPr>
          <w:r w:rsidRPr="00D67201">
            <w:rPr>
              <w:rFonts w:eastAsia="Calibri"/>
              <w:noProof/>
            </w:rPr>
            <w:drawing>
              <wp:inline distT="0" distB="0" distL="0" distR="0" wp14:anchorId="36776300" wp14:editId="1D1DBAE3">
                <wp:extent cx="1510026" cy="632460"/>
                <wp:effectExtent l="0" t="0" r="0" b="0"/>
                <wp:docPr id="834758676" name="Resim 834758676" descr="metin, grafik, ekran görüntüsü, yazı tipi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5401243" name="Resim 555401243" descr="metin, grafik, ekran görüntüsü, yazı tipi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51" w:type="dxa"/>
          <w:vMerge w:val="restart"/>
          <w:vAlign w:val="center"/>
        </w:tcPr>
        <w:p w14:paraId="19F081EE" w14:textId="6694D20A" w:rsidR="00D67201" w:rsidRPr="00D67201" w:rsidRDefault="00D67201" w:rsidP="00D67201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  <w:bCs/>
            </w:rPr>
          </w:pPr>
          <w:r w:rsidRPr="00D67201">
            <w:rPr>
              <w:rFonts w:ascii="Times New Roman" w:eastAsia="Calibri" w:hAnsi="Times New Roman"/>
              <w:b/>
              <w:bCs/>
            </w:rPr>
            <w:t>ANTALYA BELEK ÜNİVERSİTESİ SAĞLIK KÜLTÜR VE SPOR DAİRE BAŞKANLIĞI</w:t>
          </w:r>
          <w:r>
            <w:rPr>
              <w:rFonts w:ascii="Times New Roman" w:eastAsia="Calibri" w:hAnsi="Times New Roman"/>
              <w:b/>
              <w:bCs/>
            </w:rPr>
            <w:t xml:space="preserve"> YEMEKHANE HİZMETLERİ </w:t>
          </w:r>
          <w:r w:rsidR="00CB016D">
            <w:rPr>
              <w:rFonts w:ascii="Times New Roman" w:eastAsia="Calibri" w:hAnsi="Times New Roman"/>
              <w:b/>
              <w:bCs/>
            </w:rPr>
            <w:t>YEMEK ÜRETİM TAKİP FORMU</w:t>
          </w:r>
        </w:p>
      </w:tc>
      <w:tc>
        <w:tcPr>
          <w:tcW w:w="1843" w:type="dxa"/>
        </w:tcPr>
        <w:p w14:paraId="3AB553BD" w14:textId="77777777" w:rsidR="00D67201" w:rsidRPr="00D67201" w:rsidRDefault="00D67201" w:rsidP="00D67201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sz w:val="20"/>
              <w:szCs w:val="20"/>
            </w:rPr>
          </w:pPr>
          <w:r w:rsidRPr="00D67201">
            <w:rPr>
              <w:rFonts w:ascii="Times New Roman" w:eastAsia="Calibri" w:hAnsi="Times New Roman"/>
              <w:sz w:val="20"/>
              <w:szCs w:val="20"/>
            </w:rPr>
            <w:t>Doküman No:</w:t>
          </w:r>
        </w:p>
      </w:tc>
      <w:tc>
        <w:tcPr>
          <w:tcW w:w="2693" w:type="dxa"/>
        </w:tcPr>
        <w:p w14:paraId="595A500D" w14:textId="44338D9A" w:rsidR="00D67201" w:rsidRPr="00D67201" w:rsidRDefault="00D67201" w:rsidP="00D67201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sz w:val="20"/>
              <w:szCs w:val="20"/>
            </w:rPr>
          </w:pPr>
          <w:r w:rsidRPr="00D67201">
            <w:rPr>
              <w:rFonts w:ascii="Times New Roman" w:eastAsia="Calibri" w:hAnsi="Times New Roman"/>
              <w:sz w:val="20"/>
              <w:szCs w:val="20"/>
            </w:rPr>
            <w:t>SKS.</w:t>
          </w:r>
          <w:r>
            <w:rPr>
              <w:rFonts w:ascii="Times New Roman" w:eastAsia="Calibri" w:hAnsi="Times New Roman"/>
              <w:sz w:val="20"/>
              <w:szCs w:val="20"/>
            </w:rPr>
            <w:t>FRM.0</w:t>
          </w:r>
          <w:r w:rsidR="002F5C0E">
            <w:rPr>
              <w:rFonts w:ascii="Times New Roman" w:eastAsia="Calibri" w:hAnsi="Times New Roman"/>
              <w:sz w:val="20"/>
              <w:szCs w:val="20"/>
            </w:rPr>
            <w:t>3</w:t>
          </w:r>
          <w:r w:rsidR="001F7759">
            <w:rPr>
              <w:rFonts w:ascii="Times New Roman" w:eastAsia="Calibri" w:hAnsi="Times New Roman"/>
              <w:sz w:val="20"/>
              <w:szCs w:val="20"/>
            </w:rPr>
            <w:t>1</w:t>
          </w:r>
        </w:p>
      </w:tc>
    </w:tr>
    <w:tr w:rsidR="00D67201" w:rsidRPr="00D67201" w14:paraId="108EF8D9" w14:textId="77777777" w:rsidTr="00304384">
      <w:trPr>
        <w:trHeight w:val="154"/>
      </w:trPr>
      <w:tc>
        <w:tcPr>
          <w:tcW w:w="2593" w:type="dxa"/>
          <w:vMerge/>
          <w:vAlign w:val="center"/>
        </w:tcPr>
        <w:p w14:paraId="293E9568" w14:textId="77777777" w:rsidR="00D67201" w:rsidRPr="00D67201" w:rsidRDefault="00D67201" w:rsidP="00D67201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noProof/>
            </w:rPr>
          </w:pPr>
        </w:p>
      </w:tc>
      <w:tc>
        <w:tcPr>
          <w:tcW w:w="8351" w:type="dxa"/>
          <w:vMerge/>
          <w:vAlign w:val="center"/>
        </w:tcPr>
        <w:p w14:paraId="60F673D9" w14:textId="77777777" w:rsidR="00D67201" w:rsidRPr="00D67201" w:rsidRDefault="00D67201" w:rsidP="00D67201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</w:rPr>
          </w:pPr>
        </w:p>
      </w:tc>
      <w:tc>
        <w:tcPr>
          <w:tcW w:w="1843" w:type="dxa"/>
        </w:tcPr>
        <w:p w14:paraId="69C72718" w14:textId="77777777" w:rsidR="00D67201" w:rsidRPr="00D67201" w:rsidRDefault="00D67201" w:rsidP="00D67201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sz w:val="20"/>
              <w:szCs w:val="20"/>
            </w:rPr>
          </w:pPr>
          <w:r w:rsidRPr="00D67201">
            <w:rPr>
              <w:rFonts w:ascii="Times New Roman" w:eastAsia="Calibri" w:hAnsi="Times New Roman"/>
              <w:sz w:val="20"/>
              <w:szCs w:val="20"/>
            </w:rPr>
            <w:t>İlk Yayın Tarihi:</w:t>
          </w:r>
        </w:p>
      </w:tc>
      <w:tc>
        <w:tcPr>
          <w:tcW w:w="2693" w:type="dxa"/>
        </w:tcPr>
        <w:p w14:paraId="1833A6B4" w14:textId="4FB0BFE4" w:rsidR="00D67201" w:rsidRPr="00D67201" w:rsidRDefault="00E947D7" w:rsidP="00D67201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04.07.2025</w:t>
          </w:r>
        </w:p>
      </w:tc>
    </w:tr>
    <w:tr w:rsidR="00D67201" w:rsidRPr="00D67201" w14:paraId="70102E0D" w14:textId="77777777" w:rsidTr="00304384">
      <w:trPr>
        <w:trHeight w:val="154"/>
      </w:trPr>
      <w:tc>
        <w:tcPr>
          <w:tcW w:w="2593" w:type="dxa"/>
          <w:vMerge/>
          <w:vAlign w:val="center"/>
        </w:tcPr>
        <w:p w14:paraId="57ED4BD0" w14:textId="77777777" w:rsidR="00D67201" w:rsidRPr="00D67201" w:rsidRDefault="00D67201" w:rsidP="00D67201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noProof/>
            </w:rPr>
          </w:pPr>
        </w:p>
      </w:tc>
      <w:tc>
        <w:tcPr>
          <w:tcW w:w="8351" w:type="dxa"/>
          <w:vMerge/>
          <w:vAlign w:val="center"/>
        </w:tcPr>
        <w:p w14:paraId="45824021" w14:textId="77777777" w:rsidR="00D67201" w:rsidRPr="00D67201" w:rsidRDefault="00D67201" w:rsidP="00D67201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</w:rPr>
          </w:pPr>
        </w:p>
      </w:tc>
      <w:tc>
        <w:tcPr>
          <w:tcW w:w="1843" w:type="dxa"/>
        </w:tcPr>
        <w:p w14:paraId="30E31C76" w14:textId="77777777" w:rsidR="00D67201" w:rsidRPr="00D67201" w:rsidRDefault="00D67201" w:rsidP="00D67201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sz w:val="20"/>
              <w:szCs w:val="20"/>
            </w:rPr>
          </w:pPr>
          <w:r w:rsidRPr="00D67201">
            <w:rPr>
              <w:rFonts w:ascii="Times New Roman" w:eastAsia="Calibri" w:hAnsi="Times New Roman"/>
              <w:sz w:val="20"/>
              <w:szCs w:val="20"/>
            </w:rPr>
            <w:t>Revizyon Tarihi:</w:t>
          </w:r>
        </w:p>
      </w:tc>
      <w:tc>
        <w:tcPr>
          <w:tcW w:w="2693" w:type="dxa"/>
        </w:tcPr>
        <w:p w14:paraId="13C7B8FB" w14:textId="77777777" w:rsidR="00D67201" w:rsidRPr="00D67201" w:rsidRDefault="00D67201" w:rsidP="00D67201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sz w:val="20"/>
              <w:szCs w:val="20"/>
            </w:rPr>
          </w:pPr>
          <w:r w:rsidRPr="00D67201">
            <w:rPr>
              <w:rFonts w:ascii="Times New Roman" w:eastAsia="Calibri" w:hAnsi="Times New Roman"/>
              <w:sz w:val="20"/>
              <w:szCs w:val="20"/>
            </w:rPr>
            <w:t>-</w:t>
          </w:r>
        </w:p>
      </w:tc>
    </w:tr>
    <w:tr w:rsidR="00D67201" w:rsidRPr="00D67201" w14:paraId="69672722" w14:textId="77777777" w:rsidTr="00304384">
      <w:trPr>
        <w:trHeight w:val="70"/>
      </w:trPr>
      <w:tc>
        <w:tcPr>
          <w:tcW w:w="2593" w:type="dxa"/>
          <w:vMerge/>
          <w:vAlign w:val="center"/>
        </w:tcPr>
        <w:p w14:paraId="37C3A3C1" w14:textId="77777777" w:rsidR="00D67201" w:rsidRPr="00D67201" w:rsidRDefault="00D67201" w:rsidP="00D67201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noProof/>
            </w:rPr>
          </w:pPr>
        </w:p>
      </w:tc>
      <w:tc>
        <w:tcPr>
          <w:tcW w:w="8351" w:type="dxa"/>
          <w:vMerge/>
          <w:vAlign w:val="center"/>
        </w:tcPr>
        <w:p w14:paraId="676E06D7" w14:textId="77777777" w:rsidR="00D67201" w:rsidRPr="00D67201" w:rsidRDefault="00D67201" w:rsidP="00D67201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</w:rPr>
          </w:pPr>
        </w:p>
      </w:tc>
      <w:tc>
        <w:tcPr>
          <w:tcW w:w="1843" w:type="dxa"/>
        </w:tcPr>
        <w:p w14:paraId="03095D3F" w14:textId="77777777" w:rsidR="00D67201" w:rsidRPr="00D67201" w:rsidRDefault="00D67201" w:rsidP="00D67201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sz w:val="20"/>
              <w:szCs w:val="20"/>
            </w:rPr>
          </w:pPr>
          <w:r w:rsidRPr="00D67201">
            <w:rPr>
              <w:rFonts w:ascii="Times New Roman" w:eastAsia="Calibri" w:hAnsi="Times New Roman"/>
              <w:sz w:val="20"/>
              <w:szCs w:val="20"/>
            </w:rPr>
            <w:t>Revizyon No:</w:t>
          </w:r>
        </w:p>
      </w:tc>
      <w:tc>
        <w:tcPr>
          <w:tcW w:w="2693" w:type="dxa"/>
        </w:tcPr>
        <w:p w14:paraId="194AE606" w14:textId="77777777" w:rsidR="00D67201" w:rsidRPr="00D67201" w:rsidRDefault="00D67201" w:rsidP="00D67201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sz w:val="20"/>
              <w:szCs w:val="20"/>
            </w:rPr>
          </w:pPr>
          <w:r w:rsidRPr="00D67201">
            <w:rPr>
              <w:rFonts w:ascii="Times New Roman" w:eastAsia="Calibri" w:hAnsi="Times New Roman"/>
              <w:sz w:val="20"/>
              <w:szCs w:val="20"/>
            </w:rPr>
            <w:t>00</w:t>
          </w:r>
        </w:p>
      </w:tc>
    </w:tr>
    <w:tr w:rsidR="00D67201" w:rsidRPr="00D67201" w14:paraId="47417D79" w14:textId="77777777" w:rsidTr="00304384">
      <w:trPr>
        <w:trHeight w:val="154"/>
      </w:trPr>
      <w:tc>
        <w:tcPr>
          <w:tcW w:w="2593" w:type="dxa"/>
          <w:vMerge/>
          <w:vAlign w:val="center"/>
        </w:tcPr>
        <w:p w14:paraId="3555219D" w14:textId="77777777" w:rsidR="00D67201" w:rsidRPr="00D67201" w:rsidRDefault="00D67201" w:rsidP="00D67201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noProof/>
            </w:rPr>
          </w:pPr>
        </w:p>
      </w:tc>
      <w:tc>
        <w:tcPr>
          <w:tcW w:w="8351" w:type="dxa"/>
          <w:vMerge/>
          <w:vAlign w:val="center"/>
        </w:tcPr>
        <w:p w14:paraId="1DF74AD8" w14:textId="77777777" w:rsidR="00D67201" w:rsidRPr="00D67201" w:rsidRDefault="00D67201" w:rsidP="00D67201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</w:rPr>
          </w:pPr>
        </w:p>
      </w:tc>
      <w:tc>
        <w:tcPr>
          <w:tcW w:w="1843" w:type="dxa"/>
        </w:tcPr>
        <w:p w14:paraId="32FF0CE6" w14:textId="77777777" w:rsidR="00D67201" w:rsidRPr="00D67201" w:rsidRDefault="00D67201" w:rsidP="00D67201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sz w:val="20"/>
              <w:szCs w:val="20"/>
            </w:rPr>
          </w:pPr>
          <w:r w:rsidRPr="00D67201">
            <w:rPr>
              <w:rFonts w:ascii="Times New Roman" w:eastAsia="Calibri" w:hAnsi="Times New Roman"/>
              <w:sz w:val="20"/>
              <w:szCs w:val="20"/>
            </w:rPr>
            <w:t>Sayfa No:</w:t>
          </w:r>
        </w:p>
      </w:tc>
      <w:tc>
        <w:tcPr>
          <w:tcW w:w="2693" w:type="dxa"/>
        </w:tcPr>
        <w:p w14:paraId="7D9E9184" w14:textId="34710C3E" w:rsidR="00D67201" w:rsidRPr="00D67201" w:rsidRDefault="00D67201" w:rsidP="00D67201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sz w:val="20"/>
              <w:szCs w:val="20"/>
            </w:rPr>
          </w:pPr>
          <w:r w:rsidRPr="00D67201">
            <w:rPr>
              <w:rFonts w:eastAsia="Calibri"/>
              <w:sz w:val="20"/>
              <w:szCs w:val="20"/>
            </w:rPr>
            <w:fldChar w:fldCharType="begin"/>
          </w:r>
          <w:r w:rsidRPr="00D67201">
            <w:rPr>
              <w:rFonts w:ascii="Times New Roman" w:eastAsia="Calibri" w:hAnsi="Times New Roman"/>
              <w:sz w:val="20"/>
              <w:szCs w:val="20"/>
            </w:rPr>
            <w:instrText>PAGE   \* MERGEFORMAT</w:instrText>
          </w:r>
          <w:r w:rsidRPr="00D67201">
            <w:rPr>
              <w:rFonts w:eastAsia="Calibri"/>
              <w:sz w:val="20"/>
              <w:szCs w:val="20"/>
            </w:rPr>
            <w:fldChar w:fldCharType="separate"/>
          </w:r>
          <w:r w:rsidRPr="00D67201">
            <w:rPr>
              <w:rFonts w:ascii="Times New Roman" w:eastAsia="Calibri" w:hAnsi="Times New Roman"/>
              <w:sz w:val="20"/>
              <w:szCs w:val="20"/>
            </w:rPr>
            <w:t>1</w:t>
          </w:r>
          <w:r w:rsidRPr="00D67201">
            <w:rPr>
              <w:rFonts w:eastAsia="Calibri"/>
              <w:sz w:val="20"/>
              <w:szCs w:val="20"/>
            </w:rPr>
            <w:fldChar w:fldCharType="end"/>
          </w:r>
          <w:r w:rsidRPr="00D67201">
            <w:rPr>
              <w:rFonts w:ascii="Times New Roman" w:eastAsia="Calibri" w:hAnsi="Times New Roman"/>
              <w:sz w:val="20"/>
              <w:szCs w:val="20"/>
            </w:rPr>
            <w:t>/</w:t>
          </w:r>
          <w:r w:rsidR="00B410CA">
            <w:rPr>
              <w:rFonts w:ascii="Times New Roman" w:eastAsia="Calibri" w:hAnsi="Times New Roman"/>
              <w:sz w:val="20"/>
              <w:szCs w:val="20"/>
            </w:rPr>
            <w:t>1</w:t>
          </w:r>
        </w:p>
      </w:tc>
    </w:tr>
  </w:tbl>
  <w:p w14:paraId="153B3B68" w14:textId="26A457A0" w:rsidR="00D67201" w:rsidRDefault="00D6720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B00"/>
    <w:rsid w:val="000072CC"/>
    <w:rsid w:val="00017934"/>
    <w:rsid w:val="000E1087"/>
    <w:rsid w:val="001B5874"/>
    <w:rsid w:val="001F7759"/>
    <w:rsid w:val="00200557"/>
    <w:rsid w:val="00295F19"/>
    <w:rsid w:val="002E6FF9"/>
    <w:rsid w:val="002F5C0E"/>
    <w:rsid w:val="00304384"/>
    <w:rsid w:val="00312BDA"/>
    <w:rsid w:val="003E4BB4"/>
    <w:rsid w:val="003E722B"/>
    <w:rsid w:val="00421D14"/>
    <w:rsid w:val="0049613D"/>
    <w:rsid w:val="004D132F"/>
    <w:rsid w:val="0057226B"/>
    <w:rsid w:val="00591817"/>
    <w:rsid w:val="0070228F"/>
    <w:rsid w:val="007338BC"/>
    <w:rsid w:val="0080324A"/>
    <w:rsid w:val="00946C4B"/>
    <w:rsid w:val="009A6FE4"/>
    <w:rsid w:val="009D5F29"/>
    <w:rsid w:val="00A07FAC"/>
    <w:rsid w:val="00A54E1F"/>
    <w:rsid w:val="00A97E88"/>
    <w:rsid w:val="00AD600E"/>
    <w:rsid w:val="00B02655"/>
    <w:rsid w:val="00B410CA"/>
    <w:rsid w:val="00BE48D1"/>
    <w:rsid w:val="00BF3AE4"/>
    <w:rsid w:val="00C47806"/>
    <w:rsid w:val="00C53991"/>
    <w:rsid w:val="00C6196F"/>
    <w:rsid w:val="00CB016D"/>
    <w:rsid w:val="00CF5120"/>
    <w:rsid w:val="00D67201"/>
    <w:rsid w:val="00D75D2B"/>
    <w:rsid w:val="00D87BAA"/>
    <w:rsid w:val="00DF0AB1"/>
    <w:rsid w:val="00E947D7"/>
    <w:rsid w:val="00EF0B00"/>
    <w:rsid w:val="00F4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0A5849"/>
  <w15:chartTrackingRefBased/>
  <w15:docId w15:val="{CDCC18F8-FB59-4632-B55A-17E8955D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tr-TR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F0B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F0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F0B0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F0B0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F0B0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F0B0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F0B0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F0B0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F0B0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F0B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F0B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F0B0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F0B0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F0B0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F0B0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F0B0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F0B0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F0B00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F0B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F0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F0B00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F0B0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F0B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F0B0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F0B0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F0B0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F0B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F0B0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F0B00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F0B0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F0B00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0B00"/>
  </w:style>
  <w:style w:type="paragraph" w:styleId="AltBilgi">
    <w:name w:val="footer"/>
    <w:aliases w:val=" Char"/>
    <w:basedOn w:val="Normal"/>
    <w:link w:val="AltBilgiChar"/>
    <w:uiPriority w:val="99"/>
    <w:unhideWhenUsed/>
    <w:rsid w:val="00EF0B00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EF0B00"/>
  </w:style>
  <w:style w:type="table" w:customStyle="1" w:styleId="TabloKlavuzu1">
    <w:name w:val="Tablo Kılavuzu1"/>
    <w:basedOn w:val="NormalTablo"/>
    <w:next w:val="TabloKlavuzu"/>
    <w:uiPriority w:val="59"/>
    <w:rsid w:val="00D67201"/>
    <w:pPr>
      <w:spacing w:line="240" w:lineRule="auto"/>
      <w:ind w:firstLine="0"/>
      <w:jc w:val="left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 DAMLA KILIÇ</dc:creator>
  <cp:keywords/>
  <dc:description/>
  <cp:lastModifiedBy>kalite2</cp:lastModifiedBy>
  <cp:revision>5</cp:revision>
  <dcterms:created xsi:type="dcterms:W3CDTF">2025-11-27T12:17:00Z</dcterms:created>
  <dcterms:modified xsi:type="dcterms:W3CDTF">2025-11-28T06:33:00Z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2711264f-01cd-4519-adb3-097255af9711</vt:lpwstr>
  </property>
</Properties>
</file>